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61EBE918" w:rsidR="00A51842" w:rsidRPr="00723E5E" w:rsidRDefault="002C792B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5D1BE4">
        <w:rPr>
          <w:rFonts w:ascii="Arial" w:hAnsi="Arial" w:cs="Arial"/>
          <w:b/>
          <w:sz w:val="24"/>
          <w:szCs w:val="24"/>
        </w:rPr>
        <w:t>ly</w:t>
      </w:r>
      <w:r w:rsidR="00621D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5D1BE4">
        <w:rPr>
          <w:rFonts w:ascii="Arial" w:hAnsi="Arial" w:cs="Arial"/>
          <w:b/>
          <w:sz w:val="24"/>
          <w:szCs w:val="24"/>
        </w:rPr>
        <w:t>5</w:t>
      </w:r>
      <w:r w:rsidR="005D1A0F">
        <w:rPr>
          <w:rFonts w:ascii="Arial" w:hAnsi="Arial" w:cs="Arial"/>
          <w:b/>
          <w:sz w:val="24"/>
          <w:szCs w:val="24"/>
        </w:rPr>
        <w:t>, 2025</w:t>
      </w:r>
      <w:r w:rsidR="005D1A0F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1E3976A7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DE358E">
        <w:rPr>
          <w:rFonts w:ascii="Arial" w:hAnsi="Arial" w:cs="Arial"/>
          <w:sz w:val="24"/>
          <w:szCs w:val="24"/>
        </w:rPr>
        <w:t>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</w:t>
      </w:r>
      <w:r w:rsidR="00621D8B">
        <w:rPr>
          <w:rFonts w:ascii="Arial" w:hAnsi="Arial" w:cs="Arial"/>
          <w:sz w:val="24"/>
          <w:szCs w:val="24"/>
        </w:rPr>
        <w:t>1</w:t>
      </w:r>
      <w:r w:rsidR="008D106B" w:rsidRPr="00723E5E">
        <w:rPr>
          <w:rFonts w:ascii="Arial" w:hAnsi="Arial" w:cs="Arial"/>
          <w:sz w:val="24"/>
          <w:szCs w:val="24"/>
        </w:rPr>
        <w:t>:0</w:t>
      </w:r>
      <w:r w:rsidR="0088290C">
        <w:rPr>
          <w:rFonts w:ascii="Arial" w:hAnsi="Arial" w:cs="Arial"/>
          <w:sz w:val="24"/>
          <w:szCs w:val="24"/>
        </w:rPr>
        <w:t>0 a</w:t>
      </w:r>
      <w:r w:rsidR="000D55C4" w:rsidRPr="00723E5E">
        <w:rPr>
          <w:rFonts w:ascii="Arial" w:hAnsi="Arial" w:cs="Arial"/>
          <w:sz w:val="24"/>
          <w:szCs w:val="24"/>
        </w:rPr>
        <w:t>m</w:t>
      </w:r>
      <w:r w:rsidR="004C73FB">
        <w:rPr>
          <w:rFonts w:ascii="Arial" w:hAnsi="Arial" w:cs="Arial"/>
          <w:sz w:val="24"/>
          <w:szCs w:val="24"/>
        </w:rPr>
        <w:t>.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19625E7A" w:rsidR="00D06910" w:rsidRPr="009D47B6" w:rsidRDefault="008916A3" w:rsidP="00533248">
      <w:pPr>
        <w:spacing w:after="0"/>
        <w:rPr>
          <w:rFonts w:ascii="Arial" w:hAnsi="Arial" w:cs="Arial"/>
          <w:i/>
          <w:sz w:val="24"/>
          <w:szCs w:val="24"/>
        </w:rPr>
      </w:pPr>
      <w:r w:rsidRPr="00CA6D6A">
        <w:rPr>
          <w:rFonts w:ascii="Arial" w:hAnsi="Arial" w:cs="Arial"/>
          <w:i/>
          <w:sz w:val="24"/>
          <w:szCs w:val="24"/>
        </w:rPr>
        <w:t>Members Present:</w:t>
      </w:r>
      <w:r w:rsidR="005F346A" w:rsidRPr="00CA6D6A">
        <w:rPr>
          <w:rFonts w:ascii="Arial" w:hAnsi="Arial" w:cs="Arial"/>
          <w:i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5E2FF0" w:rsidRPr="00CA6D6A">
        <w:rPr>
          <w:rFonts w:ascii="Arial" w:hAnsi="Arial" w:cs="Arial"/>
          <w:i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CA6D6A">
        <w:rPr>
          <w:rFonts w:ascii="Arial" w:hAnsi="Arial" w:cs="Arial"/>
          <w:i/>
          <w:sz w:val="24"/>
          <w:szCs w:val="24"/>
        </w:rPr>
        <w:t>Staff:</w:t>
      </w:r>
      <w:r w:rsidR="00533248" w:rsidRPr="00CA6D6A">
        <w:rPr>
          <w:rFonts w:ascii="Arial" w:hAnsi="Arial" w:cs="Arial"/>
          <w:i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23C464F3" w14:textId="57BF6B3A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Jerry Doucette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5D1BE4">
        <w:rPr>
          <w:rFonts w:ascii="Arial" w:hAnsi="Arial" w:cs="Arial"/>
          <w:iCs/>
          <w:sz w:val="24"/>
          <w:szCs w:val="24"/>
        </w:rPr>
        <w:t>Victoria Petruske</w:t>
      </w:r>
      <w:r w:rsidR="005D1BE4">
        <w:rPr>
          <w:rFonts w:ascii="Arial" w:hAnsi="Arial" w:cs="Arial"/>
          <w:iCs/>
          <w:sz w:val="24"/>
          <w:szCs w:val="24"/>
        </w:rPr>
        <w:tab/>
      </w:r>
      <w:r w:rsidR="005D1BE4">
        <w:rPr>
          <w:rFonts w:ascii="Arial" w:hAnsi="Arial" w:cs="Arial"/>
          <w:iCs/>
          <w:sz w:val="24"/>
          <w:szCs w:val="24"/>
        </w:rPr>
        <w:tab/>
        <w:t>Erich Fix</w:t>
      </w:r>
    </w:p>
    <w:p w14:paraId="67ACB3AF" w14:textId="08B821BF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Dan Malone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Cecily Keur</w:t>
      </w:r>
    </w:p>
    <w:p w14:paraId="771F3A18" w14:textId="77777777" w:rsidR="002C792B" w:rsidRDefault="009D47B6" w:rsidP="00FB0AB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Cathy Pullen</w:t>
      </w:r>
    </w:p>
    <w:p w14:paraId="0D8FFB56" w14:textId="04049AE4" w:rsidR="00DC45BA" w:rsidRPr="00621D8B" w:rsidRDefault="002C792B" w:rsidP="00FB0AB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Seppanen</w:t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2450F935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Seppanen</w:t>
      </w:r>
      <w:r w:rsidR="00DE6C6E" w:rsidRPr="00787A7B">
        <w:rPr>
          <w:rFonts w:ascii="Arial" w:hAnsi="Arial" w:cs="Arial"/>
          <w:bCs/>
          <w:sz w:val="24"/>
          <w:szCs w:val="24"/>
        </w:rPr>
        <w:t xml:space="preserve"> </w:t>
      </w:r>
      <w:r w:rsidR="00E34B00" w:rsidRPr="00787A7B">
        <w:rPr>
          <w:rFonts w:ascii="Arial" w:hAnsi="Arial" w:cs="Arial"/>
          <w:bCs/>
          <w:sz w:val="24"/>
          <w:szCs w:val="24"/>
        </w:rPr>
        <w:t>m</w:t>
      </w:r>
      <w:r w:rsidR="00E34B00" w:rsidRPr="00723E5E">
        <w:rPr>
          <w:rFonts w:ascii="Arial" w:hAnsi="Arial" w:cs="Arial"/>
          <w:sz w:val="24"/>
          <w:szCs w:val="24"/>
        </w:rPr>
        <w:t>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E619D1">
        <w:rPr>
          <w:rFonts w:ascii="Arial" w:hAnsi="Arial" w:cs="Arial"/>
          <w:sz w:val="24"/>
          <w:szCs w:val="24"/>
        </w:rPr>
        <w:t xml:space="preserve"> as presented, </w:t>
      </w:r>
      <w:r w:rsidR="00A50359" w:rsidRPr="00723E5E">
        <w:rPr>
          <w:rFonts w:ascii="Arial" w:hAnsi="Arial" w:cs="Arial"/>
          <w:sz w:val="24"/>
          <w:szCs w:val="24"/>
        </w:rPr>
        <w:t>supported</w:t>
      </w:r>
      <w:r w:rsidR="00E619D1">
        <w:rPr>
          <w:rFonts w:ascii="Arial" w:hAnsi="Arial" w:cs="Arial"/>
          <w:sz w:val="24"/>
          <w:szCs w:val="24"/>
        </w:rPr>
        <w:t xml:space="preserve"> by</w:t>
      </w:r>
      <w:r w:rsidR="00DE6C6E" w:rsidRPr="00DE6C6E">
        <w:rPr>
          <w:rFonts w:ascii="Arial" w:hAnsi="Arial" w:cs="Arial"/>
          <w:bCs/>
          <w:sz w:val="24"/>
          <w:szCs w:val="24"/>
        </w:rPr>
        <w:t xml:space="preserve"> </w:t>
      </w:r>
      <w:r w:rsidR="00DE6C6E">
        <w:rPr>
          <w:rFonts w:ascii="Arial" w:hAnsi="Arial" w:cs="Arial"/>
          <w:bCs/>
          <w:sz w:val="24"/>
          <w:szCs w:val="24"/>
        </w:rPr>
        <w:t>Pullen</w:t>
      </w:r>
      <w:r w:rsidR="0078433D" w:rsidRPr="00723E5E">
        <w:rPr>
          <w:rFonts w:ascii="Arial" w:hAnsi="Arial" w:cs="Arial"/>
          <w:sz w:val="24"/>
          <w:szCs w:val="24"/>
        </w:rPr>
        <w:t>.</w:t>
      </w:r>
    </w:p>
    <w:p w14:paraId="0E071712" w14:textId="7A74C55C" w:rsidR="006761AE" w:rsidRDefault="00621D8B" w:rsidP="00FB0ABA">
      <w:pPr>
        <w:spacing w:after="0"/>
        <w:rPr>
          <w:rFonts w:ascii="Arial" w:hAnsi="Arial" w:cs="Arial"/>
          <w:sz w:val="24"/>
          <w:szCs w:val="24"/>
        </w:rPr>
      </w:pPr>
      <w:bookmarkStart w:id="0" w:name="_Hlk203472606"/>
      <w:bookmarkStart w:id="1" w:name="_Hlk198627956"/>
      <w:r>
        <w:rPr>
          <w:rFonts w:ascii="Arial" w:hAnsi="Arial" w:cs="Arial"/>
          <w:sz w:val="24"/>
          <w:szCs w:val="24"/>
        </w:rPr>
        <w:t>Ayes-</w:t>
      </w:r>
      <w:r w:rsidR="009D47B6">
        <w:rPr>
          <w:rFonts w:ascii="Arial" w:hAnsi="Arial" w:cs="Arial"/>
          <w:sz w:val="24"/>
          <w:szCs w:val="24"/>
        </w:rPr>
        <w:t xml:space="preserve"> Doucette,</w:t>
      </w:r>
      <w:r>
        <w:rPr>
          <w:rFonts w:ascii="Arial" w:hAnsi="Arial" w:cs="Arial"/>
          <w:sz w:val="24"/>
          <w:szCs w:val="24"/>
        </w:rPr>
        <w:t xml:space="preserve"> </w:t>
      </w:r>
      <w:r w:rsidR="005A7E5C">
        <w:rPr>
          <w:rFonts w:ascii="Arial" w:hAnsi="Arial" w:cs="Arial"/>
          <w:sz w:val="24"/>
          <w:szCs w:val="24"/>
        </w:rPr>
        <w:t xml:space="preserve">Malone, </w:t>
      </w:r>
      <w:r w:rsidR="002C792B">
        <w:rPr>
          <w:rFonts w:ascii="Arial" w:hAnsi="Arial" w:cs="Arial"/>
          <w:sz w:val="24"/>
          <w:szCs w:val="24"/>
        </w:rPr>
        <w:t xml:space="preserve">Seppanen, </w:t>
      </w:r>
      <w:r w:rsidR="00A47B9E">
        <w:rPr>
          <w:rFonts w:ascii="Arial" w:hAnsi="Arial" w:cs="Arial"/>
          <w:sz w:val="24"/>
          <w:szCs w:val="24"/>
        </w:rPr>
        <w:t>and Pullen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 xml:space="preserve">Nays- None. </w:t>
      </w:r>
      <w:r w:rsidR="00EA5CA5" w:rsidRPr="00723E5E">
        <w:rPr>
          <w:rFonts w:ascii="Arial" w:hAnsi="Arial" w:cs="Arial"/>
          <w:sz w:val="24"/>
          <w:szCs w:val="24"/>
        </w:rPr>
        <w:t>Absent-</w:t>
      </w:r>
      <w:r w:rsidR="009E7727">
        <w:rPr>
          <w:rFonts w:ascii="Arial" w:hAnsi="Arial" w:cs="Arial"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Petruske</w:t>
      </w:r>
    </w:p>
    <w:bookmarkEnd w:id="0"/>
    <w:p w14:paraId="79C5F2E4" w14:textId="01508D01" w:rsidR="00E619D1" w:rsidRPr="00E619D1" w:rsidRDefault="00E619D1" w:rsidP="00E619D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19D1">
        <w:rPr>
          <w:rFonts w:ascii="Arial" w:hAnsi="Arial" w:cs="Arial"/>
          <w:b/>
          <w:bCs/>
          <w:sz w:val="24"/>
          <w:szCs w:val="24"/>
          <w:u w:val="single"/>
        </w:rPr>
        <w:t>Public Comments – None</w:t>
      </w:r>
    </w:p>
    <w:bookmarkEnd w:id="1"/>
    <w:p w14:paraId="0B000F69" w14:textId="10C40896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June</w:t>
      </w:r>
    </w:p>
    <w:p w14:paraId="2EA4ED53" w14:textId="0EEAEB87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Pullen </w:t>
      </w:r>
      <w:r w:rsidR="00FE2084" w:rsidRPr="00723E5E">
        <w:rPr>
          <w:rFonts w:ascii="Arial" w:hAnsi="Arial" w:cs="Arial"/>
          <w:sz w:val="24"/>
          <w:szCs w:val="24"/>
        </w:rPr>
        <w:t>motioned</w:t>
      </w:r>
      <w:r w:rsidR="00E34B00" w:rsidRPr="00723E5E">
        <w:rPr>
          <w:rFonts w:ascii="Arial" w:hAnsi="Arial" w:cs="Arial"/>
          <w:sz w:val="24"/>
          <w:szCs w:val="24"/>
        </w:rPr>
        <w:t xml:space="preserve"> to approve the minutes</w:t>
      </w:r>
      <w:r w:rsidR="000877CF">
        <w:rPr>
          <w:rFonts w:ascii="Arial" w:hAnsi="Arial" w:cs="Arial"/>
          <w:sz w:val="24"/>
          <w:szCs w:val="24"/>
        </w:rPr>
        <w:t xml:space="preserve"> as </w:t>
      </w:r>
      <w:r w:rsidR="00181EA7">
        <w:rPr>
          <w:rFonts w:ascii="Arial" w:hAnsi="Arial" w:cs="Arial"/>
          <w:sz w:val="24"/>
          <w:szCs w:val="24"/>
        </w:rPr>
        <w:t>presented</w:t>
      </w:r>
      <w:r w:rsidR="00E619D1">
        <w:rPr>
          <w:rFonts w:ascii="Arial" w:hAnsi="Arial" w:cs="Arial"/>
          <w:sz w:val="24"/>
          <w:szCs w:val="24"/>
        </w:rPr>
        <w:t>,</w:t>
      </w:r>
      <w:r w:rsidR="00181EA7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Seppanen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253C1C6E" w14:textId="77777777" w:rsidR="00DE6C6E" w:rsidRDefault="00DE6C6E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Ayes- Doucette, Malone, Seppanen,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Petruske</w:t>
      </w:r>
    </w:p>
    <w:p w14:paraId="1D67691E" w14:textId="78DE9FDE" w:rsidR="00B938FE" w:rsidRPr="00723E5E" w:rsidRDefault="00A47B9E" w:rsidP="003676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>Expenditures-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June</w:t>
      </w:r>
    </w:p>
    <w:p w14:paraId="03316C0F" w14:textId="4CA6F428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</w:t>
      </w:r>
      <w:r w:rsidR="000B2A55">
        <w:rPr>
          <w:rFonts w:ascii="Arial" w:hAnsi="Arial" w:cs="Arial"/>
          <w:sz w:val="24"/>
          <w:szCs w:val="24"/>
        </w:rPr>
        <w:t xml:space="preserve">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D719F0">
        <w:rPr>
          <w:rFonts w:ascii="Arial" w:hAnsi="Arial" w:cs="Arial"/>
          <w:sz w:val="24"/>
          <w:szCs w:val="24"/>
        </w:rPr>
        <w:t>presented</w:t>
      </w:r>
      <w:r w:rsidR="000B2A55">
        <w:rPr>
          <w:rFonts w:ascii="Arial" w:hAnsi="Arial" w:cs="Arial"/>
          <w:sz w:val="24"/>
          <w:szCs w:val="24"/>
        </w:rPr>
        <w:t xml:space="preserve">, </w:t>
      </w:r>
      <w:r w:rsidR="0066420E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="006C6C7D" w:rsidRPr="00723E5E">
        <w:rPr>
          <w:rFonts w:ascii="Arial" w:hAnsi="Arial" w:cs="Arial"/>
          <w:sz w:val="24"/>
          <w:szCs w:val="24"/>
        </w:rPr>
        <w:t xml:space="preserve"> </w:t>
      </w:r>
    </w:p>
    <w:p w14:paraId="502787DE" w14:textId="74955346" w:rsidR="009D47B6" w:rsidRPr="00723E5E" w:rsidRDefault="00DE6C6E" w:rsidP="009D4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Ayes- Doucette, Malone, Seppanen,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Petruske</w:t>
      </w:r>
    </w:p>
    <w:p w14:paraId="7BF54668" w14:textId="0B53C077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>Financial Report-</w:t>
      </w:r>
      <w:r w:rsidR="00D719F0" w:rsidRP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June</w:t>
      </w:r>
    </w:p>
    <w:p w14:paraId="3FB732CD" w14:textId="1574C557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 approve </w:t>
      </w:r>
      <w:r w:rsidR="00D719F0" w:rsidRPr="00723E5E">
        <w:rPr>
          <w:rFonts w:ascii="Arial" w:hAnsi="Arial" w:cs="Arial"/>
          <w:sz w:val="24"/>
          <w:szCs w:val="24"/>
        </w:rPr>
        <w:t xml:space="preserve">the </w:t>
      </w:r>
      <w:r w:rsidR="007255D1">
        <w:rPr>
          <w:rFonts w:ascii="Arial" w:hAnsi="Arial" w:cs="Arial"/>
          <w:sz w:val="24"/>
          <w:szCs w:val="24"/>
        </w:rPr>
        <w:t>financial report</w:t>
      </w:r>
      <w:r w:rsidR="00D719F0" w:rsidRPr="00723E5E">
        <w:rPr>
          <w:rFonts w:ascii="Arial" w:hAnsi="Arial" w:cs="Arial"/>
          <w:sz w:val="24"/>
          <w:szCs w:val="24"/>
        </w:rPr>
        <w:t xml:space="preserve"> as </w:t>
      </w:r>
      <w:r w:rsidR="00D719F0">
        <w:rPr>
          <w:rFonts w:ascii="Arial" w:hAnsi="Arial" w:cs="Arial"/>
          <w:sz w:val="24"/>
          <w:szCs w:val="24"/>
        </w:rPr>
        <w:t xml:space="preserve">presented, </w:t>
      </w:r>
      <w:r w:rsidR="000E7703">
        <w:rPr>
          <w:rFonts w:ascii="Arial" w:hAnsi="Arial" w:cs="Arial"/>
          <w:sz w:val="24"/>
          <w:szCs w:val="24"/>
        </w:rPr>
        <w:t>supported by</w:t>
      </w:r>
      <w:r w:rsidR="008A5F03">
        <w:rPr>
          <w:rFonts w:ascii="Arial" w:hAnsi="Arial" w:cs="Arial"/>
          <w:sz w:val="24"/>
          <w:szCs w:val="24"/>
        </w:rPr>
        <w:t xml:space="preserve"> </w:t>
      </w:r>
      <w:r w:rsidR="00655A4F">
        <w:rPr>
          <w:rFonts w:ascii="Arial" w:hAnsi="Arial" w:cs="Arial"/>
          <w:sz w:val="24"/>
          <w:szCs w:val="24"/>
        </w:rPr>
        <w:t>Seppanen</w:t>
      </w:r>
      <w:r w:rsidR="0066420E" w:rsidRPr="00723E5E">
        <w:rPr>
          <w:rFonts w:ascii="Arial" w:hAnsi="Arial" w:cs="Arial"/>
          <w:sz w:val="24"/>
          <w:szCs w:val="24"/>
        </w:rPr>
        <w:t>.</w:t>
      </w:r>
    </w:p>
    <w:p w14:paraId="0577B89F" w14:textId="77777777" w:rsidR="00DE6C6E" w:rsidRDefault="00DE6C6E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Ayes- Doucette, Malone, Seppanen,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Petruske</w:t>
      </w:r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2FA8CF53" w14:textId="5A9EAF0E" w:rsidR="00E619D1" w:rsidRPr="00E619D1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91</w:t>
      </w:r>
      <w:r w:rsidR="008A5F03">
        <w:rPr>
          <w:rFonts w:ascii="Arial" w:hAnsi="Arial" w:cs="Arial"/>
          <w:sz w:val="24"/>
          <w:szCs w:val="24"/>
        </w:rPr>
        <w:t>.</w:t>
      </w:r>
      <w:r w:rsidR="00D87868">
        <w:rPr>
          <w:rFonts w:ascii="Arial" w:hAnsi="Arial" w:cs="Arial"/>
          <w:sz w:val="24"/>
          <w:szCs w:val="24"/>
        </w:rPr>
        <w:t xml:space="preserve"> A new cut away bus has been delivered to Altran and Altran has sent final payment.</w:t>
      </w:r>
    </w:p>
    <w:p w14:paraId="7A266336" w14:textId="67CA60ED" w:rsidR="00E619D1" w:rsidRPr="00E619D1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Tires procurement</w:t>
      </w:r>
      <w:r w:rsidR="008A5F03">
        <w:rPr>
          <w:rFonts w:ascii="Arial" w:hAnsi="Arial" w:cs="Arial"/>
          <w:sz w:val="24"/>
          <w:szCs w:val="24"/>
        </w:rPr>
        <w:t>.</w:t>
      </w:r>
      <w:r w:rsidR="00D87868">
        <w:rPr>
          <w:rFonts w:ascii="Arial" w:hAnsi="Arial" w:cs="Arial"/>
          <w:sz w:val="24"/>
          <w:szCs w:val="24"/>
        </w:rPr>
        <w:t xml:space="preserve"> There was an extra $17,000 remaining to be used in a project. This money has been used to buy the new bus tires for the year.</w:t>
      </w:r>
    </w:p>
    <w:p w14:paraId="3137EC11" w14:textId="7C288FA2" w:rsidR="00E619D1" w:rsidRPr="00E619D1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Dispatch communication equipment.</w:t>
      </w:r>
      <w:r w:rsidR="00D87868">
        <w:rPr>
          <w:rFonts w:ascii="Arial" w:hAnsi="Arial" w:cs="Arial"/>
          <w:sz w:val="24"/>
          <w:szCs w:val="24"/>
        </w:rPr>
        <w:t xml:space="preserve"> The dispatch equipment has just been upgraded.</w:t>
      </w:r>
    </w:p>
    <w:p w14:paraId="4968168D" w14:textId="11BB49BF" w:rsidR="00E619D1" w:rsidRPr="00E619D1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Renze powersport bus wrap</w:t>
      </w:r>
      <w:r w:rsidR="00D87868">
        <w:rPr>
          <w:rFonts w:ascii="Arial" w:hAnsi="Arial" w:cs="Arial"/>
          <w:sz w:val="24"/>
          <w:szCs w:val="24"/>
        </w:rPr>
        <w:t>.</w:t>
      </w:r>
    </w:p>
    <w:p w14:paraId="3935F8EA" w14:textId="15273B2E" w:rsidR="00E619D1" w:rsidRPr="00E619D1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619D1">
        <w:rPr>
          <w:rFonts w:ascii="Arial" w:hAnsi="Arial" w:cs="Arial"/>
          <w:sz w:val="24"/>
          <w:szCs w:val="24"/>
        </w:rPr>
        <w:t>Channel 6 news</w:t>
      </w:r>
      <w:r>
        <w:rPr>
          <w:rFonts w:ascii="Arial" w:hAnsi="Arial" w:cs="Arial"/>
          <w:sz w:val="24"/>
          <w:szCs w:val="24"/>
        </w:rPr>
        <w:t xml:space="preserve"> – </w:t>
      </w:r>
      <w:r w:rsidR="00D87868">
        <w:rPr>
          <w:rFonts w:ascii="Arial" w:hAnsi="Arial" w:cs="Arial"/>
          <w:sz w:val="24"/>
          <w:szCs w:val="24"/>
        </w:rPr>
        <w:t>The Channel 6 news team has had g</w:t>
      </w:r>
      <w:r>
        <w:rPr>
          <w:rFonts w:ascii="Arial" w:hAnsi="Arial" w:cs="Arial"/>
          <w:sz w:val="24"/>
          <w:szCs w:val="24"/>
        </w:rPr>
        <w:t xml:space="preserve">ood ideas about </w:t>
      </w:r>
      <w:r w:rsidR="00D87868">
        <w:rPr>
          <w:rFonts w:ascii="Arial" w:hAnsi="Arial" w:cs="Arial"/>
          <w:sz w:val="24"/>
          <w:szCs w:val="24"/>
        </w:rPr>
        <w:t xml:space="preserve">Altran’s </w:t>
      </w:r>
      <w:r>
        <w:rPr>
          <w:rFonts w:ascii="Arial" w:hAnsi="Arial" w:cs="Arial"/>
          <w:sz w:val="24"/>
          <w:szCs w:val="24"/>
        </w:rPr>
        <w:t xml:space="preserve">advertising </w:t>
      </w:r>
      <w:r w:rsidR="00D87868">
        <w:rPr>
          <w:rFonts w:ascii="Arial" w:hAnsi="Arial" w:cs="Arial"/>
          <w:sz w:val="24"/>
          <w:szCs w:val="24"/>
        </w:rPr>
        <w:t>and exposure to the public. With</w:t>
      </w:r>
      <w:r>
        <w:rPr>
          <w:rFonts w:ascii="Arial" w:hAnsi="Arial" w:cs="Arial"/>
          <w:sz w:val="24"/>
          <w:szCs w:val="24"/>
        </w:rPr>
        <w:t xml:space="preserve"> limited budget</w:t>
      </w:r>
      <w:r w:rsidR="00AC3FF0">
        <w:rPr>
          <w:rFonts w:ascii="Arial" w:hAnsi="Arial" w:cs="Arial"/>
          <w:sz w:val="24"/>
          <w:szCs w:val="24"/>
        </w:rPr>
        <w:t>.</w:t>
      </w:r>
    </w:p>
    <w:p w14:paraId="1A977F71" w14:textId="659539B6" w:rsidR="002C792B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Hired a new dispatcher and a driver, both part-time</w:t>
      </w:r>
      <w:r w:rsidR="008A5F03">
        <w:rPr>
          <w:rFonts w:ascii="Arial" w:hAnsi="Arial" w:cs="Arial"/>
          <w:sz w:val="24"/>
          <w:szCs w:val="24"/>
        </w:rPr>
        <w:t>.</w:t>
      </w:r>
    </w:p>
    <w:p w14:paraId="52E86BCA" w14:textId="07EB67CF" w:rsidR="00655A4F" w:rsidRDefault="00655A4F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06EDA">
        <w:rPr>
          <w:rFonts w:ascii="Arial" w:hAnsi="Arial" w:cs="Arial"/>
          <w:sz w:val="24"/>
          <w:szCs w:val="24"/>
        </w:rPr>
        <w:t>Annie river bridge construction.</w:t>
      </w:r>
      <w:r w:rsidR="00D87868" w:rsidRPr="00F06EDA">
        <w:rPr>
          <w:rFonts w:ascii="Arial" w:hAnsi="Arial" w:cs="Arial"/>
          <w:sz w:val="24"/>
          <w:szCs w:val="24"/>
        </w:rPr>
        <w:t xml:space="preserve"> </w:t>
      </w:r>
      <w:r w:rsidR="00D87868" w:rsidRPr="00D87868">
        <w:rPr>
          <w:rFonts w:ascii="Arial" w:hAnsi="Arial" w:cs="Arial"/>
          <w:sz w:val="24"/>
          <w:szCs w:val="24"/>
        </w:rPr>
        <w:t>There is a lot o</w:t>
      </w:r>
      <w:r w:rsidR="00D87868">
        <w:rPr>
          <w:rFonts w:ascii="Arial" w:hAnsi="Arial" w:cs="Arial"/>
          <w:sz w:val="24"/>
          <w:szCs w:val="24"/>
        </w:rPr>
        <w:t>f construction in Munising which is impeding Altran’s service. Altran posted on Facebook about the recent construction problems to keep the public informed.</w:t>
      </w:r>
    </w:p>
    <w:p w14:paraId="54DE0282" w14:textId="10583AC4" w:rsidR="00D87868" w:rsidRDefault="00D87868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Finances are going well. Altran’s </w:t>
      </w:r>
      <w:proofErr w:type="spellStart"/>
      <w:r>
        <w:rPr>
          <w:rFonts w:ascii="Arial" w:hAnsi="Arial" w:cs="Arial"/>
          <w:sz w:val="24"/>
          <w:szCs w:val="24"/>
        </w:rPr>
        <w:t>MiClass</w:t>
      </w:r>
      <w:proofErr w:type="spellEnd"/>
      <w:r>
        <w:rPr>
          <w:rFonts w:ascii="Arial" w:hAnsi="Arial" w:cs="Arial"/>
          <w:sz w:val="24"/>
          <w:szCs w:val="24"/>
        </w:rPr>
        <w:t xml:space="preserve"> savings/investment account has </w:t>
      </w:r>
      <w:r w:rsidR="00F06EDA">
        <w:rPr>
          <w:rFonts w:ascii="Arial" w:hAnsi="Arial" w:cs="Arial"/>
          <w:sz w:val="24"/>
          <w:szCs w:val="24"/>
        </w:rPr>
        <w:t>had steady growth</w:t>
      </w:r>
      <w:r>
        <w:rPr>
          <w:rFonts w:ascii="Arial" w:hAnsi="Arial" w:cs="Arial"/>
          <w:sz w:val="24"/>
          <w:szCs w:val="24"/>
        </w:rPr>
        <w:t xml:space="preserve"> in the last year.</w:t>
      </w:r>
    </w:p>
    <w:p w14:paraId="0AB3BAF8" w14:textId="51D99869" w:rsidR="00D87868" w:rsidRDefault="00D87868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new lead dispatcher.</w:t>
      </w:r>
    </w:p>
    <w:p w14:paraId="2AAF9D3F" w14:textId="3684B245" w:rsidR="00E411F2" w:rsidRPr="00D87868" w:rsidRDefault="00E411F2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Giles training with Cecily Keur is going well.</w:t>
      </w:r>
    </w:p>
    <w:p w14:paraId="0F39A1AF" w14:textId="02FF87E1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  <w:r w:rsidR="005F6937">
        <w:rPr>
          <w:rFonts w:ascii="Arial" w:hAnsi="Arial" w:cs="Arial"/>
          <w:sz w:val="24"/>
          <w:szCs w:val="24"/>
        </w:rPr>
        <w:t xml:space="preserve"> – None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4E2D6CA" w14:textId="690E8E00" w:rsidR="00EE2361" w:rsidRDefault="00EE2361" w:rsidP="00C274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lastRenderedPageBreak/>
        <w:t>Old Business</w:t>
      </w:r>
      <w:r w:rsidR="00655A4F">
        <w:rPr>
          <w:rFonts w:ascii="Arial" w:hAnsi="Arial" w:cs="Arial"/>
          <w:sz w:val="24"/>
          <w:szCs w:val="24"/>
        </w:rPr>
        <w:t xml:space="preserve"> – None</w:t>
      </w:r>
    </w:p>
    <w:p w14:paraId="7365F554" w14:textId="77777777" w:rsidR="00CB7D7B" w:rsidRDefault="005F6937" w:rsidP="00E619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02588EB" w14:textId="02F20742" w:rsidR="00655A4F" w:rsidRPr="00E619D1" w:rsidRDefault="00655A4F" w:rsidP="00655A4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Vending Machine</w:t>
      </w:r>
      <w:r w:rsidR="00E411F2">
        <w:rPr>
          <w:rFonts w:ascii="Arial" w:hAnsi="Arial" w:cs="Arial"/>
          <w:sz w:val="24"/>
          <w:szCs w:val="24"/>
        </w:rPr>
        <w:t>. In the last 3 years the Bus Station has been left unlocked. This provides the public with a public restroom. Altran would like to install a vending machine at the bus station. There will be no cost allocation plan needed for this because it will be available to the public. This machine will be a further service to the public and provide Altran with a small new revenue stream.</w:t>
      </w:r>
    </w:p>
    <w:p w14:paraId="2F7F07B6" w14:textId="349379C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</w:t>
      </w:r>
      <w:r w:rsidR="00AD3DBF">
        <w:rPr>
          <w:rFonts w:ascii="Arial" w:hAnsi="Arial" w:cs="Arial"/>
          <w:sz w:val="24"/>
          <w:szCs w:val="24"/>
        </w:rPr>
        <w:t xml:space="preserve"> 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1A6BBAA6" w14:textId="680E3691" w:rsidR="00444624" w:rsidRDefault="00494524" w:rsidP="007340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AD3DBF">
        <w:rPr>
          <w:rFonts w:ascii="Arial" w:hAnsi="Arial" w:cs="Arial"/>
          <w:sz w:val="24"/>
          <w:szCs w:val="24"/>
        </w:rPr>
        <w:t xml:space="preserve"> </w:t>
      </w:r>
    </w:p>
    <w:p w14:paraId="6D4B6F03" w14:textId="4A812668" w:rsidR="00CB7D7B" w:rsidRPr="007340C6" w:rsidRDefault="00CB7D7B" w:rsidP="00732F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Jerry Doucette</w:t>
      </w:r>
      <w:r w:rsidR="00655A4F">
        <w:rPr>
          <w:rFonts w:ascii="Arial" w:hAnsi="Arial" w:cs="Arial"/>
          <w:sz w:val="24"/>
          <w:szCs w:val="24"/>
        </w:rPr>
        <w:t xml:space="preserve"> commented on increased activity in Au Train. Lots of tourist </w:t>
      </w:r>
      <w:r w:rsidR="00E411F2">
        <w:rPr>
          <w:rFonts w:ascii="Arial" w:hAnsi="Arial" w:cs="Arial"/>
          <w:sz w:val="24"/>
          <w:szCs w:val="24"/>
        </w:rPr>
        <w:t xml:space="preserve">activity </w:t>
      </w:r>
      <w:r w:rsidR="00655A4F">
        <w:rPr>
          <w:rFonts w:ascii="Arial" w:hAnsi="Arial" w:cs="Arial"/>
          <w:sz w:val="24"/>
          <w:szCs w:val="24"/>
        </w:rPr>
        <w:t>and road construction</w:t>
      </w:r>
      <w:r>
        <w:rPr>
          <w:rFonts w:ascii="Arial" w:hAnsi="Arial" w:cs="Arial"/>
          <w:sz w:val="24"/>
          <w:szCs w:val="24"/>
        </w:rPr>
        <w:t>.</w:t>
      </w:r>
    </w:p>
    <w:p w14:paraId="299B7B9B" w14:textId="19868681" w:rsidR="000E7703" w:rsidRPr="009D47B6" w:rsidRDefault="00494524" w:rsidP="000E77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="000E7703">
        <w:rPr>
          <w:rFonts w:ascii="Arial" w:hAnsi="Arial" w:cs="Arial"/>
          <w:sz w:val="24"/>
          <w:szCs w:val="24"/>
        </w:rPr>
        <w:t>–</w:t>
      </w:r>
      <w:r w:rsidR="002B0B50">
        <w:rPr>
          <w:rFonts w:ascii="Arial" w:hAnsi="Arial" w:cs="Arial"/>
          <w:sz w:val="24"/>
          <w:szCs w:val="24"/>
        </w:rPr>
        <w:t xml:space="preserve"> </w:t>
      </w:r>
      <w:r w:rsidR="00655A4F">
        <w:rPr>
          <w:rFonts w:ascii="Arial" w:hAnsi="Arial" w:cs="Arial"/>
          <w:sz w:val="24"/>
          <w:szCs w:val="24"/>
        </w:rPr>
        <w:t>August</w:t>
      </w:r>
      <w:r w:rsidR="00CB7D7B">
        <w:rPr>
          <w:rFonts w:ascii="Arial" w:hAnsi="Arial" w:cs="Arial"/>
          <w:sz w:val="24"/>
          <w:szCs w:val="24"/>
        </w:rPr>
        <w:t xml:space="preserve"> 1</w:t>
      </w:r>
      <w:r w:rsidR="00655A4F">
        <w:rPr>
          <w:rFonts w:ascii="Arial" w:hAnsi="Arial" w:cs="Arial"/>
          <w:sz w:val="24"/>
          <w:szCs w:val="24"/>
        </w:rPr>
        <w:t>9</w:t>
      </w:r>
      <w:r w:rsidR="00CB7D7B">
        <w:rPr>
          <w:rFonts w:ascii="Arial" w:hAnsi="Arial" w:cs="Arial"/>
          <w:sz w:val="24"/>
          <w:szCs w:val="24"/>
        </w:rPr>
        <w:t>th</w:t>
      </w:r>
      <w:r w:rsidR="000E7703">
        <w:rPr>
          <w:rFonts w:ascii="Arial" w:hAnsi="Arial" w:cs="Arial"/>
          <w:sz w:val="24"/>
          <w:szCs w:val="24"/>
        </w:rPr>
        <w:t xml:space="preserve">, 2025 </w:t>
      </w:r>
      <w:r w:rsidR="000E7703" w:rsidRPr="00723E5E">
        <w:rPr>
          <w:rFonts w:ascii="Arial" w:hAnsi="Arial" w:cs="Arial"/>
          <w:sz w:val="24"/>
          <w:szCs w:val="24"/>
        </w:rPr>
        <w:t>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06EC69DE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0E7703">
        <w:rPr>
          <w:rFonts w:ascii="Arial" w:hAnsi="Arial" w:cs="Arial"/>
          <w:bCs/>
          <w:sz w:val="24"/>
          <w:szCs w:val="24"/>
        </w:rPr>
        <w:t>11:</w:t>
      </w:r>
      <w:r w:rsidR="00135B1D">
        <w:rPr>
          <w:rFonts w:ascii="Arial" w:hAnsi="Arial" w:cs="Arial"/>
          <w:bCs/>
          <w:sz w:val="24"/>
          <w:szCs w:val="24"/>
        </w:rPr>
        <w:t>30 a</w:t>
      </w:r>
      <w:r w:rsidR="00AD3DBF">
        <w:rPr>
          <w:rFonts w:ascii="Arial" w:hAnsi="Arial" w:cs="Arial"/>
          <w:bCs/>
          <w:sz w:val="24"/>
          <w:szCs w:val="24"/>
        </w:rPr>
        <w:t>m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E411F2">
        <w:rPr>
          <w:rFonts w:ascii="Arial" w:hAnsi="Arial" w:cs="Arial"/>
          <w:bCs/>
          <w:sz w:val="24"/>
          <w:szCs w:val="24"/>
        </w:rPr>
        <w:t>Pullen</w:t>
      </w:r>
      <w:r w:rsidR="00CB7D7B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>motion</w:t>
      </w:r>
      <w:r w:rsidR="00FE2084">
        <w:rPr>
          <w:rFonts w:ascii="Arial" w:hAnsi="Arial" w:cs="Arial"/>
          <w:bCs/>
          <w:sz w:val="24"/>
          <w:szCs w:val="24"/>
        </w:rPr>
        <w:t>ed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E411F2">
        <w:rPr>
          <w:rFonts w:ascii="Arial" w:hAnsi="Arial" w:cs="Arial"/>
          <w:bCs/>
          <w:sz w:val="24"/>
          <w:szCs w:val="24"/>
        </w:rPr>
        <w:t xml:space="preserve"> Seppanen</w:t>
      </w:r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09A69E72" w14:textId="77777777" w:rsidR="00DE6C6E" w:rsidRDefault="00DE6C6E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Ayes- Doucette, Malone, Seppanen,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Petruske</w:t>
      </w:r>
    </w:p>
    <w:p w14:paraId="6804F45B" w14:textId="77777777" w:rsidR="00B5014A" w:rsidRPr="00723E5E" w:rsidRDefault="00B5014A" w:rsidP="00C75BCF">
      <w:pPr>
        <w:spacing w:after="0"/>
        <w:rPr>
          <w:rFonts w:ascii="Arial" w:hAnsi="Arial" w:cs="Arial"/>
          <w:sz w:val="24"/>
          <w:szCs w:val="24"/>
        </w:rPr>
      </w:pPr>
    </w:p>
    <w:p w14:paraId="304CD97E" w14:textId="73EC449F" w:rsidR="006A6809" w:rsidRPr="00723E5E" w:rsidRDefault="006A6809" w:rsidP="00C75BC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_____</w:t>
      </w:r>
      <w:r w:rsidR="00F163FC" w:rsidRPr="00723E5E">
        <w:rPr>
          <w:rFonts w:ascii="Arial" w:hAnsi="Arial" w:cs="Arial"/>
          <w:sz w:val="24"/>
          <w:szCs w:val="24"/>
        </w:rPr>
        <w:t>__________________________</w:t>
      </w:r>
      <w:r w:rsidRPr="00723E5E">
        <w:rPr>
          <w:rFonts w:ascii="Arial" w:hAnsi="Arial" w:cs="Arial"/>
          <w:sz w:val="24"/>
          <w:szCs w:val="24"/>
        </w:rPr>
        <w:tab/>
      </w:r>
      <w:r w:rsidR="00F163FC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>___</w:t>
      </w:r>
      <w:r w:rsidR="00F163FC" w:rsidRPr="00723E5E">
        <w:rPr>
          <w:rFonts w:ascii="Arial" w:hAnsi="Arial" w:cs="Arial"/>
          <w:sz w:val="24"/>
          <w:szCs w:val="24"/>
        </w:rPr>
        <w:t>_____________</w:t>
      </w:r>
    </w:p>
    <w:p w14:paraId="3D7ED0DC" w14:textId="257F77B8" w:rsidR="00FB0ABA" w:rsidRPr="00723E5E" w:rsidRDefault="00170B4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Signature- Chairperson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  <w:t>Date</w:t>
      </w:r>
    </w:p>
    <w:sectPr w:rsidR="00FB0ABA" w:rsidRPr="00723E5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D646E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6268">
    <w:abstractNumId w:val="2"/>
  </w:num>
  <w:num w:numId="2" w16cid:durableId="613826418">
    <w:abstractNumId w:val="36"/>
  </w:num>
  <w:num w:numId="3" w16cid:durableId="202520470">
    <w:abstractNumId w:val="26"/>
  </w:num>
  <w:num w:numId="4" w16cid:durableId="837504498">
    <w:abstractNumId w:val="37"/>
  </w:num>
  <w:num w:numId="5" w16cid:durableId="1535193075">
    <w:abstractNumId w:val="10"/>
  </w:num>
  <w:num w:numId="6" w16cid:durableId="1791825443">
    <w:abstractNumId w:val="44"/>
  </w:num>
  <w:num w:numId="7" w16cid:durableId="1329091550">
    <w:abstractNumId w:val="17"/>
  </w:num>
  <w:num w:numId="8" w16cid:durableId="144401692">
    <w:abstractNumId w:val="46"/>
  </w:num>
  <w:num w:numId="9" w16cid:durableId="1788547462">
    <w:abstractNumId w:val="15"/>
  </w:num>
  <w:num w:numId="10" w16cid:durableId="163784012">
    <w:abstractNumId w:val="7"/>
  </w:num>
  <w:num w:numId="11" w16cid:durableId="971516807">
    <w:abstractNumId w:val="45"/>
  </w:num>
  <w:num w:numId="12" w16cid:durableId="2004234567">
    <w:abstractNumId w:val="40"/>
  </w:num>
  <w:num w:numId="13" w16cid:durableId="1641230071">
    <w:abstractNumId w:val="31"/>
  </w:num>
  <w:num w:numId="14" w16cid:durableId="1119177293">
    <w:abstractNumId w:val="12"/>
  </w:num>
  <w:num w:numId="15" w16cid:durableId="1736664502">
    <w:abstractNumId w:val="3"/>
  </w:num>
  <w:num w:numId="16" w16cid:durableId="127557210">
    <w:abstractNumId w:val="38"/>
  </w:num>
  <w:num w:numId="17" w16cid:durableId="781924662">
    <w:abstractNumId w:val="39"/>
  </w:num>
  <w:num w:numId="18" w16cid:durableId="1982731033">
    <w:abstractNumId w:val="6"/>
  </w:num>
  <w:num w:numId="19" w16cid:durableId="1608538241">
    <w:abstractNumId w:val="32"/>
  </w:num>
  <w:num w:numId="20" w16cid:durableId="1429079993">
    <w:abstractNumId w:val="9"/>
  </w:num>
  <w:num w:numId="21" w16cid:durableId="122815751">
    <w:abstractNumId w:val="5"/>
  </w:num>
  <w:num w:numId="22" w16cid:durableId="728649898">
    <w:abstractNumId w:val="11"/>
  </w:num>
  <w:num w:numId="23" w16cid:durableId="1910537349">
    <w:abstractNumId w:val="24"/>
  </w:num>
  <w:num w:numId="24" w16cid:durableId="1660966394">
    <w:abstractNumId w:val="22"/>
  </w:num>
  <w:num w:numId="25" w16cid:durableId="1555845446">
    <w:abstractNumId w:val="29"/>
  </w:num>
  <w:num w:numId="26" w16cid:durableId="1850438399">
    <w:abstractNumId w:val="33"/>
  </w:num>
  <w:num w:numId="27" w16cid:durableId="634801963">
    <w:abstractNumId w:val="21"/>
  </w:num>
  <w:num w:numId="28" w16cid:durableId="345525685">
    <w:abstractNumId w:val="0"/>
  </w:num>
  <w:num w:numId="29" w16cid:durableId="435297978">
    <w:abstractNumId w:val="35"/>
  </w:num>
  <w:num w:numId="30" w16cid:durableId="281888307">
    <w:abstractNumId w:val="13"/>
  </w:num>
  <w:num w:numId="31" w16cid:durableId="1164786795">
    <w:abstractNumId w:val="14"/>
  </w:num>
  <w:num w:numId="32" w16cid:durableId="1510828522">
    <w:abstractNumId w:val="19"/>
  </w:num>
  <w:num w:numId="33" w16cid:durableId="1949115457">
    <w:abstractNumId w:val="23"/>
  </w:num>
  <w:num w:numId="34" w16cid:durableId="241841943">
    <w:abstractNumId w:val="42"/>
  </w:num>
  <w:num w:numId="35" w16cid:durableId="877550935">
    <w:abstractNumId w:val="41"/>
  </w:num>
  <w:num w:numId="36" w16cid:durableId="1387073197">
    <w:abstractNumId w:val="1"/>
  </w:num>
  <w:num w:numId="37" w16cid:durableId="254943793">
    <w:abstractNumId w:val="8"/>
  </w:num>
  <w:num w:numId="38" w16cid:durableId="287709229">
    <w:abstractNumId w:val="18"/>
  </w:num>
  <w:num w:numId="39" w16cid:durableId="903030690">
    <w:abstractNumId w:val="20"/>
  </w:num>
  <w:num w:numId="40" w16cid:durableId="557790666">
    <w:abstractNumId w:val="16"/>
  </w:num>
  <w:num w:numId="41" w16cid:durableId="853417912">
    <w:abstractNumId w:val="4"/>
  </w:num>
  <w:num w:numId="42" w16cid:durableId="2110811158">
    <w:abstractNumId w:val="30"/>
  </w:num>
  <w:num w:numId="43" w16cid:durableId="70279095">
    <w:abstractNumId w:val="43"/>
  </w:num>
  <w:num w:numId="44" w16cid:durableId="122620219">
    <w:abstractNumId w:val="25"/>
  </w:num>
  <w:num w:numId="45" w16cid:durableId="1233547070">
    <w:abstractNumId w:val="28"/>
  </w:num>
  <w:num w:numId="46" w16cid:durableId="1749880915">
    <w:abstractNumId w:val="27"/>
  </w:num>
  <w:num w:numId="47" w16cid:durableId="200874833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23A21"/>
    <w:rsid w:val="0003418A"/>
    <w:rsid w:val="00035BC4"/>
    <w:rsid w:val="000568DC"/>
    <w:rsid w:val="00066A96"/>
    <w:rsid w:val="00072C12"/>
    <w:rsid w:val="00077663"/>
    <w:rsid w:val="000877CF"/>
    <w:rsid w:val="00094FCA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E7703"/>
    <w:rsid w:val="000F5E3F"/>
    <w:rsid w:val="001124BD"/>
    <w:rsid w:val="0012349C"/>
    <w:rsid w:val="00126CD1"/>
    <w:rsid w:val="00131E53"/>
    <w:rsid w:val="001329C7"/>
    <w:rsid w:val="0013417A"/>
    <w:rsid w:val="0013551A"/>
    <w:rsid w:val="001355DD"/>
    <w:rsid w:val="00135648"/>
    <w:rsid w:val="00135B1D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1EA7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0FE0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26231"/>
    <w:rsid w:val="00234A52"/>
    <w:rsid w:val="0023747F"/>
    <w:rsid w:val="00244F7E"/>
    <w:rsid w:val="00251935"/>
    <w:rsid w:val="00254E4C"/>
    <w:rsid w:val="00281B98"/>
    <w:rsid w:val="0028478E"/>
    <w:rsid w:val="002860C1"/>
    <w:rsid w:val="002A07A0"/>
    <w:rsid w:val="002A1F91"/>
    <w:rsid w:val="002B0B50"/>
    <w:rsid w:val="002B24F5"/>
    <w:rsid w:val="002B6152"/>
    <w:rsid w:val="002C07EE"/>
    <w:rsid w:val="002C204F"/>
    <w:rsid w:val="002C792B"/>
    <w:rsid w:val="002D25FD"/>
    <w:rsid w:val="002D3DEC"/>
    <w:rsid w:val="002D6E31"/>
    <w:rsid w:val="002E5EF5"/>
    <w:rsid w:val="002E627A"/>
    <w:rsid w:val="002F42C7"/>
    <w:rsid w:val="00301ED0"/>
    <w:rsid w:val="003101A9"/>
    <w:rsid w:val="00311783"/>
    <w:rsid w:val="003350B2"/>
    <w:rsid w:val="003377BF"/>
    <w:rsid w:val="00363DB1"/>
    <w:rsid w:val="003642B0"/>
    <w:rsid w:val="00367683"/>
    <w:rsid w:val="00373CF0"/>
    <w:rsid w:val="00376940"/>
    <w:rsid w:val="00377CEC"/>
    <w:rsid w:val="00386E91"/>
    <w:rsid w:val="00396CDB"/>
    <w:rsid w:val="003971CA"/>
    <w:rsid w:val="003A1053"/>
    <w:rsid w:val="003B0726"/>
    <w:rsid w:val="003B19C0"/>
    <w:rsid w:val="003B7E0E"/>
    <w:rsid w:val="003D2807"/>
    <w:rsid w:val="003D4A9A"/>
    <w:rsid w:val="003E168F"/>
    <w:rsid w:val="003F215A"/>
    <w:rsid w:val="003F29BD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44624"/>
    <w:rsid w:val="004478E0"/>
    <w:rsid w:val="00481C2A"/>
    <w:rsid w:val="00494524"/>
    <w:rsid w:val="004C0A61"/>
    <w:rsid w:val="004C191F"/>
    <w:rsid w:val="004C3D5C"/>
    <w:rsid w:val="004C73FB"/>
    <w:rsid w:val="004E581D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57632"/>
    <w:rsid w:val="00575327"/>
    <w:rsid w:val="0059289D"/>
    <w:rsid w:val="005A709B"/>
    <w:rsid w:val="005A7E5C"/>
    <w:rsid w:val="005B029B"/>
    <w:rsid w:val="005B2912"/>
    <w:rsid w:val="005B4862"/>
    <w:rsid w:val="005C458F"/>
    <w:rsid w:val="005D1A0F"/>
    <w:rsid w:val="005D1BE4"/>
    <w:rsid w:val="005D6C70"/>
    <w:rsid w:val="005D7052"/>
    <w:rsid w:val="005E1268"/>
    <w:rsid w:val="005E2FF0"/>
    <w:rsid w:val="005E46C2"/>
    <w:rsid w:val="005F346A"/>
    <w:rsid w:val="005F533C"/>
    <w:rsid w:val="005F6937"/>
    <w:rsid w:val="00603407"/>
    <w:rsid w:val="0060721C"/>
    <w:rsid w:val="00621D8B"/>
    <w:rsid w:val="00630618"/>
    <w:rsid w:val="0063493E"/>
    <w:rsid w:val="006419A2"/>
    <w:rsid w:val="006545D3"/>
    <w:rsid w:val="00655A4F"/>
    <w:rsid w:val="00662E12"/>
    <w:rsid w:val="0066381B"/>
    <w:rsid w:val="0066420E"/>
    <w:rsid w:val="006761AE"/>
    <w:rsid w:val="006842C7"/>
    <w:rsid w:val="0068612B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202C"/>
    <w:rsid w:val="00723E5E"/>
    <w:rsid w:val="007255D1"/>
    <w:rsid w:val="00730A0D"/>
    <w:rsid w:val="00732420"/>
    <w:rsid w:val="00732FB5"/>
    <w:rsid w:val="007340C6"/>
    <w:rsid w:val="00740DA5"/>
    <w:rsid w:val="00742578"/>
    <w:rsid w:val="00752897"/>
    <w:rsid w:val="00752F28"/>
    <w:rsid w:val="00763360"/>
    <w:rsid w:val="00767899"/>
    <w:rsid w:val="007840B8"/>
    <w:rsid w:val="0078433D"/>
    <w:rsid w:val="00786A5B"/>
    <w:rsid w:val="00787A7B"/>
    <w:rsid w:val="007949FF"/>
    <w:rsid w:val="007A080F"/>
    <w:rsid w:val="007A316D"/>
    <w:rsid w:val="007A561F"/>
    <w:rsid w:val="007A56B0"/>
    <w:rsid w:val="007A7531"/>
    <w:rsid w:val="007B1FFC"/>
    <w:rsid w:val="007B5EE9"/>
    <w:rsid w:val="007C55C3"/>
    <w:rsid w:val="007D0C4E"/>
    <w:rsid w:val="007D6511"/>
    <w:rsid w:val="007D67F4"/>
    <w:rsid w:val="007E093D"/>
    <w:rsid w:val="007E1160"/>
    <w:rsid w:val="007E2EAC"/>
    <w:rsid w:val="007E5423"/>
    <w:rsid w:val="00811066"/>
    <w:rsid w:val="008171D0"/>
    <w:rsid w:val="008224E0"/>
    <w:rsid w:val="00834621"/>
    <w:rsid w:val="00860F19"/>
    <w:rsid w:val="00874054"/>
    <w:rsid w:val="0088290C"/>
    <w:rsid w:val="00883727"/>
    <w:rsid w:val="00885A20"/>
    <w:rsid w:val="00887BFC"/>
    <w:rsid w:val="008916A3"/>
    <w:rsid w:val="00894364"/>
    <w:rsid w:val="008A08C6"/>
    <w:rsid w:val="008A0983"/>
    <w:rsid w:val="008A5F03"/>
    <w:rsid w:val="008C223B"/>
    <w:rsid w:val="008D106B"/>
    <w:rsid w:val="008D589E"/>
    <w:rsid w:val="008F1552"/>
    <w:rsid w:val="008F63FB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66D5E"/>
    <w:rsid w:val="00997A96"/>
    <w:rsid w:val="009A623B"/>
    <w:rsid w:val="009A78F8"/>
    <w:rsid w:val="009C7C8F"/>
    <w:rsid w:val="009D1172"/>
    <w:rsid w:val="009D12BE"/>
    <w:rsid w:val="009D1B0E"/>
    <w:rsid w:val="009D3E9D"/>
    <w:rsid w:val="009D47B6"/>
    <w:rsid w:val="009E2783"/>
    <w:rsid w:val="009E7727"/>
    <w:rsid w:val="009F67C9"/>
    <w:rsid w:val="009F7327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3960"/>
    <w:rsid w:val="00A54929"/>
    <w:rsid w:val="00A60888"/>
    <w:rsid w:val="00A6746C"/>
    <w:rsid w:val="00A73252"/>
    <w:rsid w:val="00A7448A"/>
    <w:rsid w:val="00A87CA5"/>
    <w:rsid w:val="00AA7073"/>
    <w:rsid w:val="00AC3FF0"/>
    <w:rsid w:val="00AD2BAB"/>
    <w:rsid w:val="00AD38EC"/>
    <w:rsid w:val="00AD3DBF"/>
    <w:rsid w:val="00AD5F7B"/>
    <w:rsid w:val="00AE0F49"/>
    <w:rsid w:val="00AE1ED6"/>
    <w:rsid w:val="00AF34D9"/>
    <w:rsid w:val="00AF5CAF"/>
    <w:rsid w:val="00B05652"/>
    <w:rsid w:val="00B223AE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8150C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BF2227"/>
    <w:rsid w:val="00C020F2"/>
    <w:rsid w:val="00C0648D"/>
    <w:rsid w:val="00C07557"/>
    <w:rsid w:val="00C20875"/>
    <w:rsid w:val="00C33705"/>
    <w:rsid w:val="00C43557"/>
    <w:rsid w:val="00C45A72"/>
    <w:rsid w:val="00C521AC"/>
    <w:rsid w:val="00C734B9"/>
    <w:rsid w:val="00C75BCF"/>
    <w:rsid w:val="00C82FD9"/>
    <w:rsid w:val="00C848D9"/>
    <w:rsid w:val="00C90BF1"/>
    <w:rsid w:val="00C93572"/>
    <w:rsid w:val="00C96D2E"/>
    <w:rsid w:val="00CA1A4C"/>
    <w:rsid w:val="00CA555A"/>
    <w:rsid w:val="00CA6D6A"/>
    <w:rsid w:val="00CA78E1"/>
    <w:rsid w:val="00CB0005"/>
    <w:rsid w:val="00CB01A8"/>
    <w:rsid w:val="00CB35A2"/>
    <w:rsid w:val="00CB7D7B"/>
    <w:rsid w:val="00CC018B"/>
    <w:rsid w:val="00CC4856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3305C"/>
    <w:rsid w:val="00D4507A"/>
    <w:rsid w:val="00D553AE"/>
    <w:rsid w:val="00D575D9"/>
    <w:rsid w:val="00D719F0"/>
    <w:rsid w:val="00D763C3"/>
    <w:rsid w:val="00D77B00"/>
    <w:rsid w:val="00D809DD"/>
    <w:rsid w:val="00D87868"/>
    <w:rsid w:val="00D87D62"/>
    <w:rsid w:val="00DA6233"/>
    <w:rsid w:val="00DC45BA"/>
    <w:rsid w:val="00DE358E"/>
    <w:rsid w:val="00DE6C6E"/>
    <w:rsid w:val="00DF1DA6"/>
    <w:rsid w:val="00DF25DA"/>
    <w:rsid w:val="00DF4EEE"/>
    <w:rsid w:val="00DF5A32"/>
    <w:rsid w:val="00E018C1"/>
    <w:rsid w:val="00E0510E"/>
    <w:rsid w:val="00E17CD5"/>
    <w:rsid w:val="00E21B80"/>
    <w:rsid w:val="00E34B00"/>
    <w:rsid w:val="00E411F2"/>
    <w:rsid w:val="00E432B6"/>
    <w:rsid w:val="00E53C91"/>
    <w:rsid w:val="00E6021F"/>
    <w:rsid w:val="00E619D1"/>
    <w:rsid w:val="00E61AF1"/>
    <w:rsid w:val="00E65CF3"/>
    <w:rsid w:val="00E67A6F"/>
    <w:rsid w:val="00E872C0"/>
    <w:rsid w:val="00E90A62"/>
    <w:rsid w:val="00EA2D49"/>
    <w:rsid w:val="00EA5CA5"/>
    <w:rsid w:val="00EA6B92"/>
    <w:rsid w:val="00EB3B76"/>
    <w:rsid w:val="00EC0047"/>
    <w:rsid w:val="00ED637E"/>
    <w:rsid w:val="00EE0313"/>
    <w:rsid w:val="00EE2361"/>
    <w:rsid w:val="00EE3045"/>
    <w:rsid w:val="00EF3436"/>
    <w:rsid w:val="00EF4569"/>
    <w:rsid w:val="00F01D7D"/>
    <w:rsid w:val="00F03548"/>
    <w:rsid w:val="00F03EC8"/>
    <w:rsid w:val="00F06360"/>
    <w:rsid w:val="00F06E4D"/>
    <w:rsid w:val="00F06EDA"/>
    <w:rsid w:val="00F07A8A"/>
    <w:rsid w:val="00F1188F"/>
    <w:rsid w:val="00F163FC"/>
    <w:rsid w:val="00F24CD4"/>
    <w:rsid w:val="00F30510"/>
    <w:rsid w:val="00F33960"/>
    <w:rsid w:val="00F40730"/>
    <w:rsid w:val="00F42D5A"/>
    <w:rsid w:val="00F44190"/>
    <w:rsid w:val="00F47347"/>
    <w:rsid w:val="00F5058F"/>
    <w:rsid w:val="00F6109B"/>
    <w:rsid w:val="00F6197F"/>
    <w:rsid w:val="00F67A0E"/>
    <w:rsid w:val="00F727EB"/>
    <w:rsid w:val="00F72F99"/>
    <w:rsid w:val="00F74250"/>
    <w:rsid w:val="00F86A77"/>
    <w:rsid w:val="00F93D9A"/>
    <w:rsid w:val="00F948A5"/>
    <w:rsid w:val="00F9738F"/>
    <w:rsid w:val="00FA31D9"/>
    <w:rsid w:val="00FB0ABA"/>
    <w:rsid w:val="00FC189B"/>
    <w:rsid w:val="00FD4E8F"/>
    <w:rsid w:val="00FD5B15"/>
    <w:rsid w:val="00FD5F36"/>
    <w:rsid w:val="00FE20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64C3-E7A1-427E-9262-58C0B1C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Erich Fix</cp:lastModifiedBy>
  <cp:revision>93</cp:revision>
  <cp:lastPrinted>2024-05-31T16:59:00Z</cp:lastPrinted>
  <dcterms:created xsi:type="dcterms:W3CDTF">2024-10-23T18:12:00Z</dcterms:created>
  <dcterms:modified xsi:type="dcterms:W3CDTF">2025-07-16T12:40:00Z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11bbcc24ff964bad2dee0c840df8fb6f9d6b78c3552dd935dc66a14087de36b4</vt:lpwstr>
  </property>
</Properties>
</file>